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F654B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6080FEC" wp14:editId="0E57A375">
            <wp:extent cx="629920" cy="762000"/>
            <wp:effectExtent l="0" t="0" r="0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Р І Ш Е Н Н Я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D47B9">
        <w:rPr>
          <w:rFonts w:ascii="Times New Roman" w:hAnsi="Times New Roman" w:cs="Times New Roman"/>
          <w:color w:val="000000" w:themeColor="text1"/>
          <w:lang w:val="uk-UA"/>
        </w:rPr>
        <w:t xml:space="preserve">02 вересня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  <w:r w:rsidR="007D47B9">
        <w:rPr>
          <w:rFonts w:ascii="Times New Roman" w:hAnsi="Times New Roman" w:cs="Times New Roman"/>
          <w:color w:val="000000" w:themeColor="text1"/>
          <w:lang w:val="uk-UA"/>
        </w:rPr>
        <w:t>147</w:t>
      </w:r>
      <w:bookmarkStart w:id="0" w:name="_GoBack"/>
      <w:bookmarkEnd w:id="0"/>
    </w:p>
    <w:p w:rsidR="00AD5BA0" w:rsidRPr="00DF654B" w:rsidRDefault="00AD5BA0" w:rsidP="00AD5BA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AD5BA0" w:rsidRPr="007D47B9" w:rsidTr="00B939C2">
        <w:trPr>
          <w:trHeight w:val="1560"/>
        </w:trPr>
        <w:tc>
          <w:tcPr>
            <w:tcW w:w="5495" w:type="dxa"/>
          </w:tcPr>
          <w:p w:rsidR="00AD5BA0" w:rsidRPr="00DF654B" w:rsidRDefault="00AD5BA0" w:rsidP="000A24E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Добродію Миколі Леонтійовичу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 в с.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Котів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AD5BA0" w:rsidRPr="00DF654B" w:rsidRDefault="00AD5BA0" w:rsidP="00AD5BA0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для будівництва і обслуговування житлового будинку, господарських будівель і споруд (присадибна ділянка)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технічну документацію із землеустрою щодо встановлення меж земельної ділянки в натурі (на місцевості),(кадастровий номер 5624689800:0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21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18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1) у власність площею 0.2500 га, (2500 м2) для будівництва і обслуговування житлового будинку, господарських будівель і споруд (присадибна ділянка) в с.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на території Шубківської сільської ради Рівненського району.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2. Передати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у власність земельну ділянку площею 0.2500 га для будівництва і обслуговування житлового будинку, господарських будівель і споруд (присадибна ділянка) в с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на території Шубківської сільської ради Рівненського району.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3. Оформити гр. </w:t>
      </w:r>
      <w:r w:rsidR="00AD5BA0">
        <w:rPr>
          <w:rFonts w:ascii="Times New Roman" w:hAnsi="Times New Roman" w:cs="Times New Roman"/>
          <w:color w:val="000000" w:themeColor="text1"/>
          <w:lang w:val="uk-UA"/>
        </w:rPr>
        <w:t>Добродію Миколі Леонтійовичу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 xml:space="preserve"> 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BA0" w:rsidRPr="00DF654B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AD5BA0" w:rsidRPr="00DF654B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p w:rsidR="00AD5BA0" w:rsidRPr="00DF654B" w:rsidRDefault="00AD5BA0" w:rsidP="00AD5BA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DF654B" w:rsidRDefault="00AD5BA0" w:rsidP="00AD5BA0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AD5BA0" w:rsidRPr="004E5811" w:rsidRDefault="00AD5BA0" w:rsidP="00AD5BA0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AD5BA0" w:rsidRPr="004E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4F" w:rsidRDefault="006A7E4F" w:rsidP="00780E91">
      <w:pPr>
        <w:spacing w:after="0" w:line="240" w:lineRule="auto"/>
      </w:pPr>
      <w:r>
        <w:separator/>
      </w:r>
    </w:p>
  </w:endnote>
  <w:endnote w:type="continuationSeparator" w:id="0">
    <w:p w:rsidR="006A7E4F" w:rsidRDefault="006A7E4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4F" w:rsidRDefault="006A7E4F" w:rsidP="00780E91">
      <w:pPr>
        <w:spacing w:after="0" w:line="240" w:lineRule="auto"/>
      </w:pPr>
      <w:r>
        <w:separator/>
      </w:r>
    </w:p>
  </w:footnote>
  <w:footnote w:type="continuationSeparator" w:id="0">
    <w:p w:rsidR="006A7E4F" w:rsidRDefault="006A7E4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7FE1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A32AC"/>
    <w:rsid w:val="004B41B3"/>
    <w:rsid w:val="004C1E01"/>
    <w:rsid w:val="004D35F9"/>
    <w:rsid w:val="004E5811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A7E4F"/>
    <w:rsid w:val="006C0C74"/>
    <w:rsid w:val="0071697F"/>
    <w:rsid w:val="00723007"/>
    <w:rsid w:val="00733028"/>
    <w:rsid w:val="00770E32"/>
    <w:rsid w:val="00780E91"/>
    <w:rsid w:val="007A3029"/>
    <w:rsid w:val="007D2E02"/>
    <w:rsid w:val="007D47B9"/>
    <w:rsid w:val="008042B7"/>
    <w:rsid w:val="00823028"/>
    <w:rsid w:val="0085243D"/>
    <w:rsid w:val="008B18B2"/>
    <w:rsid w:val="008B2FE1"/>
    <w:rsid w:val="009305DE"/>
    <w:rsid w:val="00935C2E"/>
    <w:rsid w:val="009620B3"/>
    <w:rsid w:val="009A0097"/>
    <w:rsid w:val="009E1568"/>
    <w:rsid w:val="009E6241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E1CB5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2016-06-10T08:14:00Z</cp:lastPrinted>
  <dcterms:created xsi:type="dcterms:W3CDTF">2016-08-02T06:54:00Z</dcterms:created>
  <dcterms:modified xsi:type="dcterms:W3CDTF">2016-08-29T07:18:00Z</dcterms:modified>
</cp:coreProperties>
</file>