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2C12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2C1294" w:rsidRDefault="0048550D" w:rsidP="002C12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C1294" w:rsidRPr="00C82B4F" w:rsidRDefault="00A32D13" w:rsidP="004B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614C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101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C129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2C129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69</w:t>
      </w:r>
    </w:p>
    <w:p w:rsidR="002C1294" w:rsidRPr="002C1294" w:rsidRDefault="00BC566A" w:rsidP="002C12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Про на</w:t>
      </w:r>
      <w:r w:rsidR="002C1294" w:rsidRPr="002C1294">
        <w:rPr>
          <w:rFonts w:ascii="Times New Roman" w:hAnsi="Times New Roman" w:cs="Times New Roman"/>
          <w:sz w:val="28"/>
          <w:szCs w:val="28"/>
          <w:lang w:val="uk-UA"/>
        </w:rPr>
        <w:t>дання дозволу на приватизацію</w:t>
      </w:r>
    </w:p>
    <w:p w:rsidR="00BC566A" w:rsidRDefault="00DC43BD" w:rsidP="002C12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кв. № 26</w:t>
      </w:r>
      <w:r w:rsidR="00BC566A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по вул. Молодіжна, 35 в с. </w:t>
      </w:r>
      <w:proofErr w:type="spellStart"/>
      <w:r w:rsidR="00BC566A" w:rsidRPr="002C1294">
        <w:rPr>
          <w:rFonts w:ascii="Times New Roman" w:hAnsi="Times New Roman" w:cs="Times New Roman"/>
          <w:sz w:val="28"/>
          <w:szCs w:val="28"/>
          <w:lang w:val="uk-UA"/>
        </w:rPr>
        <w:t>Шубків</w:t>
      </w:r>
      <w:proofErr w:type="spellEnd"/>
    </w:p>
    <w:p w:rsidR="002C1294" w:rsidRPr="002C1294" w:rsidRDefault="002C1294" w:rsidP="002C129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C566A" w:rsidRDefault="00BC566A" w:rsidP="00BC56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 w:rsidR="00DC43BD">
        <w:rPr>
          <w:rFonts w:ascii="Times New Roman" w:hAnsi="Times New Roman" w:cs="Times New Roman"/>
          <w:sz w:val="28"/>
          <w:szCs w:val="28"/>
          <w:lang w:val="uk-UA"/>
        </w:rPr>
        <w:t>Єфремова Олександра Володимировича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 дозволу на приватизацію квартири за адресою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</w:t>
      </w:r>
      <w:r w:rsidR="003031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43B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DC43BD">
        <w:rPr>
          <w:rFonts w:ascii="Times New Roman" w:hAnsi="Times New Roman" w:cs="Times New Roman"/>
          <w:sz w:val="28"/>
          <w:szCs w:val="28"/>
          <w:lang w:val="uk-UA"/>
        </w:rPr>
        <w:t>, вул. Молодіжна, буд.35, кв.26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 підставі зібраних матеріалів встановлено, що заявник </w:t>
      </w:r>
      <w:r w:rsidR="00DC43BD">
        <w:rPr>
          <w:rFonts w:ascii="Times New Roman" w:hAnsi="Times New Roman" w:cs="Times New Roman"/>
          <w:sz w:val="28"/>
          <w:szCs w:val="28"/>
          <w:lang w:val="uk-UA"/>
        </w:rPr>
        <w:t>з 10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43B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 xml:space="preserve">.2014 року зареєстрований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>за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256CEC">
        <w:rPr>
          <w:rFonts w:ascii="Times New Roman" w:hAnsi="Times New Roman" w:cs="Times New Roman"/>
          <w:sz w:val="28"/>
          <w:szCs w:val="28"/>
          <w:lang w:val="uk-UA"/>
        </w:rPr>
        <w:t>Шу</w:t>
      </w:r>
      <w:r w:rsidR="00DC43BD">
        <w:rPr>
          <w:rFonts w:ascii="Times New Roman" w:hAnsi="Times New Roman" w:cs="Times New Roman"/>
          <w:sz w:val="28"/>
          <w:szCs w:val="28"/>
          <w:lang w:val="uk-UA"/>
        </w:rPr>
        <w:t>бків</w:t>
      </w:r>
      <w:proofErr w:type="spellEnd"/>
      <w:r w:rsidR="00DC43BD">
        <w:rPr>
          <w:rFonts w:ascii="Times New Roman" w:hAnsi="Times New Roman" w:cs="Times New Roman"/>
          <w:sz w:val="28"/>
          <w:szCs w:val="28"/>
          <w:lang w:val="uk-UA"/>
        </w:rPr>
        <w:t>, вул. Молодіжна, 35, кв. 26</w:t>
      </w:r>
      <w:r w:rsidR="00256CE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566A" w:rsidRDefault="00BC566A" w:rsidP="00BC56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Законом України «Про приватизацію державного житлового фонду»,  Законом України «Про місцеве самоврядування в Україні», Законом України « Про звернення громадян», виконавчий комітет Шубківської сільської ради</w:t>
      </w:r>
    </w:p>
    <w:p w:rsidR="00BC566A" w:rsidRPr="003031E1" w:rsidRDefault="00BC566A" w:rsidP="003031E1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031E1">
        <w:rPr>
          <w:rFonts w:ascii="Times New Roman" w:hAnsi="Times New Roman" w:cs="Times New Roman"/>
          <w:sz w:val="32"/>
          <w:szCs w:val="32"/>
          <w:lang w:val="uk-UA"/>
        </w:rPr>
        <w:t>вирішив:</w:t>
      </w:r>
    </w:p>
    <w:p w:rsidR="00A32D13" w:rsidRDefault="00BC566A" w:rsidP="00A32D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приватизацію квартири за адресою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</w:t>
      </w:r>
      <w:r w:rsidR="003031E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43B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DC43BD">
        <w:rPr>
          <w:rFonts w:ascii="Times New Roman" w:hAnsi="Times New Roman" w:cs="Times New Roman"/>
          <w:sz w:val="28"/>
          <w:szCs w:val="28"/>
          <w:lang w:val="uk-UA"/>
        </w:rPr>
        <w:t>, вул. Молодіжна, буд.35, кв.26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DC43BD">
        <w:rPr>
          <w:rFonts w:ascii="Times New Roman" w:hAnsi="Times New Roman" w:cs="Times New Roman"/>
          <w:sz w:val="28"/>
          <w:szCs w:val="28"/>
          <w:lang w:val="uk-UA"/>
        </w:rPr>
        <w:t>Єфремову Олександру Володимировичу</w:t>
      </w:r>
      <w:r w:rsidR="00704D1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2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D10">
        <w:rPr>
          <w:rFonts w:ascii="Times New Roman" w:hAnsi="Times New Roman" w:cs="Times New Roman"/>
          <w:sz w:val="28"/>
          <w:szCs w:val="28"/>
          <w:lang w:val="uk-UA"/>
        </w:rPr>
        <w:t xml:space="preserve">Єфремовій Наталії Михайлівні, Єфремовій Соломії Олександрівні, Єфремову Іллі Олександровичу. </w:t>
      </w:r>
    </w:p>
    <w:p w:rsidR="00A32D13" w:rsidRPr="00A32D13" w:rsidRDefault="00A32D13" w:rsidP="00A32D1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D13">
        <w:rPr>
          <w:rFonts w:ascii="Times New Roman" w:hAnsi="Times New Roman" w:cs="Times New Roman"/>
          <w:sz w:val="28"/>
          <w:szCs w:val="28"/>
          <w:lang w:val="uk-UA"/>
        </w:rPr>
        <w:t>Доручити гр..</w:t>
      </w:r>
      <w:r w:rsidR="00A06C9D">
        <w:rPr>
          <w:rFonts w:ascii="Times New Roman" w:hAnsi="Times New Roman" w:cs="Times New Roman"/>
          <w:sz w:val="28"/>
          <w:szCs w:val="28"/>
          <w:lang w:val="uk-UA"/>
        </w:rPr>
        <w:t>Єфремову О.В.</w:t>
      </w:r>
      <w:r w:rsidRPr="00A32D13">
        <w:rPr>
          <w:rFonts w:ascii="Times New Roman" w:hAnsi="Times New Roman" w:cs="Times New Roman"/>
          <w:sz w:val="28"/>
          <w:szCs w:val="28"/>
          <w:lang w:val="uk-UA"/>
        </w:rPr>
        <w:t xml:space="preserve">  оформити технічну документацію згідно вимог чинного законодавства.</w:t>
      </w:r>
    </w:p>
    <w:p w:rsidR="003B4D8E" w:rsidRPr="003B4D8E" w:rsidRDefault="003B4D8E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507" w:rsidRPr="00704D10" w:rsidRDefault="00475507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2BB" w:rsidRDefault="006E72BB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6CEC" w:rsidRPr="00256CEC" w:rsidRDefault="00256CEC" w:rsidP="00614C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3031E1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                 Н. Лагерник</w:t>
      </w:r>
    </w:p>
    <w:sectPr w:rsidR="0048550D" w:rsidRPr="00C82B4F" w:rsidSect="002C12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1558DB"/>
    <w:multiLevelType w:val="hybridMultilevel"/>
    <w:tmpl w:val="2A6A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72BBA"/>
    <w:rsid w:val="00094D46"/>
    <w:rsid w:val="00097B02"/>
    <w:rsid w:val="00104765"/>
    <w:rsid w:val="00175154"/>
    <w:rsid w:val="001D360D"/>
    <w:rsid w:val="00223375"/>
    <w:rsid w:val="00256CEC"/>
    <w:rsid w:val="00280454"/>
    <w:rsid w:val="002C1294"/>
    <w:rsid w:val="003031E1"/>
    <w:rsid w:val="00304253"/>
    <w:rsid w:val="00336EBE"/>
    <w:rsid w:val="00386D06"/>
    <w:rsid w:val="003B4D8E"/>
    <w:rsid w:val="003E10D1"/>
    <w:rsid w:val="00453DA2"/>
    <w:rsid w:val="00475507"/>
    <w:rsid w:val="0048550D"/>
    <w:rsid w:val="004B3DAD"/>
    <w:rsid w:val="004C090D"/>
    <w:rsid w:val="005223F6"/>
    <w:rsid w:val="0055069F"/>
    <w:rsid w:val="00583FB8"/>
    <w:rsid w:val="005B121B"/>
    <w:rsid w:val="005C4015"/>
    <w:rsid w:val="005C40EB"/>
    <w:rsid w:val="00614CE1"/>
    <w:rsid w:val="006E72BB"/>
    <w:rsid w:val="00704D10"/>
    <w:rsid w:val="00722D2F"/>
    <w:rsid w:val="00764C86"/>
    <w:rsid w:val="007F249A"/>
    <w:rsid w:val="00802E98"/>
    <w:rsid w:val="00861CF5"/>
    <w:rsid w:val="008874FD"/>
    <w:rsid w:val="008D014E"/>
    <w:rsid w:val="00927D46"/>
    <w:rsid w:val="009B4C2E"/>
    <w:rsid w:val="00A000E3"/>
    <w:rsid w:val="00A06C9D"/>
    <w:rsid w:val="00A26FCE"/>
    <w:rsid w:val="00A32D13"/>
    <w:rsid w:val="00A57CA8"/>
    <w:rsid w:val="00A70326"/>
    <w:rsid w:val="00AB642B"/>
    <w:rsid w:val="00AD7771"/>
    <w:rsid w:val="00AF0E3C"/>
    <w:rsid w:val="00B35084"/>
    <w:rsid w:val="00B45A91"/>
    <w:rsid w:val="00B8599D"/>
    <w:rsid w:val="00BC566A"/>
    <w:rsid w:val="00C11C2A"/>
    <w:rsid w:val="00C461B2"/>
    <w:rsid w:val="00C61B4B"/>
    <w:rsid w:val="00C82B4F"/>
    <w:rsid w:val="00C84624"/>
    <w:rsid w:val="00CF3435"/>
    <w:rsid w:val="00D432F4"/>
    <w:rsid w:val="00D44184"/>
    <w:rsid w:val="00D85DB9"/>
    <w:rsid w:val="00D90D68"/>
    <w:rsid w:val="00DC43BD"/>
    <w:rsid w:val="00E9082C"/>
    <w:rsid w:val="00E94646"/>
    <w:rsid w:val="00EB101D"/>
    <w:rsid w:val="00EC45A6"/>
    <w:rsid w:val="00ED344E"/>
    <w:rsid w:val="00EF40C5"/>
    <w:rsid w:val="00F12A82"/>
    <w:rsid w:val="00F26330"/>
    <w:rsid w:val="00F73798"/>
    <w:rsid w:val="00FA51F4"/>
    <w:rsid w:val="00FA6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40</cp:revision>
  <dcterms:created xsi:type="dcterms:W3CDTF">2016-05-05T06:16:00Z</dcterms:created>
  <dcterms:modified xsi:type="dcterms:W3CDTF">2019-12-09T11:51:00Z</dcterms:modified>
</cp:coreProperties>
</file>